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B23C85" w:rsidRDefault="008F0DC0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7C4F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C11E6D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143-144</w:t>
            </w:r>
            <w:r w:rsidR="00B23C85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B23C85" w:rsidRDefault="008F0DC0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8F0DC0" w:rsidRPr="00790635" w:rsidRDefault="008F0DC0" w:rsidP="008F0D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лексическое значение. Синонимы, омонимы, антонимы.</w:t>
            </w:r>
          </w:p>
          <w:p w:rsidR="008F0DC0" w:rsidRPr="00790635" w:rsidRDefault="008F0DC0" w:rsidP="008F0DC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43" w:rsidRPr="00B23C85" w:rsidRDefault="00957F43" w:rsidP="00B23C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B02853" w:rsidRPr="00B23C8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417C4F" w:rsidRPr="00B23C85" w:rsidRDefault="002565BF" w:rsidP="00B23C8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B23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4F" w:rsidRPr="00B23C85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DC0" w:rsidRDefault="008F0DC0" w:rsidP="002565BF">
            <w:hyperlink r:id="rId6" w:history="1">
              <w:r w:rsidRPr="00FE26C3">
                <w:rPr>
                  <w:rStyle w:val="a5"/>
                </w:rPr>
                <w:t>https://yandex.ru/video/preview/?filmId=8208598896734613534&amp;from=tabbar&amp;parent-reqid=1644918078178733-3804857336570878662-sas6-5254-782-sas-l7-balancer-8080-BAL-298&amp;text=10-11+класс+лексика+и+фразеология.+Слово+и+его+лексическое+значение.+Синонимы%2C+омонимы%2C+антонимы</w:t>
              </w:r>
            </w:hyperlink>
            <w:r w:rsidRPr="008F0DC0">
              <w:t>.</w:t>
            </w:r>
          </w:p>
          <w:p w:rsidR="008F0DC0" w:rsidRDefault="008F0DC0" w:rsidP="002565BF"/>
          <w:p w:rsid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F0DC0" w:rsidRPr="00FE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12679904930430138245&amp;from=tabbar&amp;p=1&amp;parent-reqid=1644918078178733-3804857336570878662-sas6-5254-782-sas-l7-balancer-8080-BAL-298&amp;text=10-11+класс+лексика+и+фразеология.+Слово+и+его+лексическое+значение.+Синонимы%2C+омонимы%2C+антонимы</w:t>
              </w:r>
            </w:hyperlink>
            <w:r w:rsidR="008F0DC0" w:rsidRPr="008F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DC0" w:rsidRPr="00B23C85" w:rsidRDefault="008F0DC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B23C85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85" w:rsidRDefault="008F0DC0" w:rsidP="002565BF">
            <w:hyperlink r:id="rId8" w:history="1">
              <w:r w:rsidRPr="00FE26C3">
                <w:rPr>
                  <w:rStyle w:val="a5"/>
                </w:rPr>
                <w:t>https://www.sites.google.com/a/ssga.ru/ssga4school/rus/rus-teor/glava-2</w:t>
              </w:r>
            </w:hyperlink>
          </w:p>
          <w:p w:rsidR="008F0DC0" w:rsidRPr="00B23C85" w:rsidRDefault="008F0DC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D" w:rsidRPr="00B23C85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D" w:rsidRPr="00B23C85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B23C85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B23C85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B23C85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B23C8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8F0DC0"/>
    <w:rsid w:val="00957F43"/>
    <w:rsid w:val="00A63869"/>
    <w:rsid w:val="00AF5F8A"/>
    <w:rsid w:val="00B02853"/>
    <w:rsid w:val="00B23C85"/>
    <w:rsid w:val="00BB14F9"/>
    <w:rsid w:val="00C11E6D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a/ssga.ru/ssga4school/rus/rus-teor/glava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679904930430138245&amp;from=tabbar&amp;p=1&amp;parent-reqid=1644918078178733-3804857336570878662-sas6-5254-782-sas-l7-balancer-8080-BAL-298&amp;text=10-11+&#1082;&#1083;&#1072;&#1089;&#1089;+&#1083;&#1077;&#1082;&#1089;&#1080;&#1082;&#1072;+&#1080;+&#1092;&#1088;&#1072;&#1079;&#1077;&#1086;&#1083;&#1086;&#1075;&#1080;&#1103;.+&#1057;&#1083;&#1086;&#1074;&#1086;+&#1080;+&#1077;&#1075;&#1086;+&#1083;&#1077;&#1082;&#1089;&#1080;&#1095;&#1077;&#1089;&#1082;&#1086;&#1077;+&#1079;&#1085;&#1072;&#1095;&#1077;&#1085;&#1080;&#1077;.+&#1057;&#1080;&#1085;&#1086;&#1085;&#1080;&#1084;&#1099;%2C+&#1086;&#1084;&#1086;&#1085;&#1080;&#1084;&#1099;%2C+&#1072;&#1085;&#1090;&#1086;&#1085;&#1080;&#1084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08598896734613534&amp;from=tabbar&amp;parent-reqid=1644918078178733-3804857336570878662-sas6-5254-782-sas-l7-balancer-8080-BAL-298&amp;text=10-11+&#1082;&#1083;&#1072;&#1089;&#1089;+&#1083;&#1077;&#1082;&#1089;&#1080;&#1082;&#1072;+&#1080;+&#1092;&#1088;&#1072;&#1079;&#1077;&#1086;&#1083;&#1086;&#1075;&#1080;&#1103;.+&#1057;&#1083;&#1086;&#1074;&#1086;+&#1080;+&#1077;&#1075;&#1086;+&#1083;&#1077;&#1082;&#1089;&#1080;&#1095;&#1077;&#1089;&#1082;&#1086;&#1077;+&#1079;&#1085;&#1072;&#1095;&#1077;&#1085;&#1080;&#1077;.+&#1057;&#1080;&#1085;&#1086;&#1085;&#1080;&#1084;&#1099;%2C+&#1086;&#1084;&#1086;&#1085;&#1080;&#1084;&#1099;%2C+&#1072;&#1085;&#1090;&#1086;&#1085;&#1080;&#1084;&#109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2022-02-15T09:45:00Z</dcterms:created>
  <dcterms:modified xsi:type="dcterms:W3CDTF">2022-02-15T09:45:00Z</dcterms:modified>
</cp:coreProperties>
</file>