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9" w:rsidRDefault="00475F89" w:rsidP="00475F8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475F89" w:rsidRDefault="00475F89" w:rsidP="00F21863">
            <w:pPr>
              <w:rPr>
                <w:i/>
              </w:rPr>
            </w:pPr>
            <w:r>
              <w:rPr>
                <w:i/>
              </w:rPr>
              <w:t>133-134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75F89" w:rsidRPr="00F55504" w:rsidRDefault="00475F89" w:rsidP="00F21863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75F89" w:rsidTr="00F21863">
        <w:trPr>
          <w:trHeight w:val="890"/>
        </w:trPr>
        <w:tc>
          <w:tcPr>
            <w:tcW w:w="2359" w:type="dxa"/>
            <w:vMerge w:val="restart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75F89" w:rsidRPr="00E4564B" w:rsidRDefault="00475F89" w:rsidP="00F2186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75F89" w:rsidTr="00F21863">
        <w:trPr>
          <w:trHeight w:val="460"/>
        </w:trPr>
        <w:tc>
          <w:tcPr>
            <w:tcW w:w="2359" w:type="dxa"/>
            <w:vMerge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475F89" w:rsidTr="00F21863">
        <w:trPr>
          <w:trHeight w:val="460"/>
        </w:trPr>
        <w:tc>
          <w:tcPr>
            <w:tcW w:w="4255" w:type="dxa"/>
            <w:gridSpan w:val="2"/>
            <w:vAlign w:val="center"/>
          </w:tcPr>
          <w:p w:rsidR="00475F89" w:rsidRPr="00B92318" w:rsidRDefault="00475F89" w:rsidP="00F21863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75F89" w:rsidRPr="00B92318" w:rsidRDefault="006E10D9" w:rsidP="00F21863">
            <w:pPr>
              <w:rPr>
                <w:i/>
              </w:rPr>
            </w:pPr>
            <w:r>
              <w:rPr>
                <w:i/>
              </w:rPr>
              <w:t>24</w:t>
            </w:r>
            <w:r w:rsidR="00475F89"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75F89" w:rsidRPr="00B92318" w:rsidRDefault="006E10D9" w:rsidP="00F21863">
            <w:pPr>
              <w:rPr>
                <w:i/>
              </w:rPr>
            </w:pPr>
            <w:r>
              <w:rPr>
                <w:i/>
              </w:rPr>
              <w:t>23</w:t>
            </w:r>
            <w:r w:rsidR="00475F89"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75F89" w:rsidRPr="00475F89" w:rsidRDefault="00475F89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75F89" w:rsidRPr="00FF3500" w:rsidRDefault="006E10D9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65,66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06E30" w:rsidRDefault="001203AA" w:rsidP="00C06E3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i/>
                <w:szCs w:val="28"/>
              </w:rPr>
              <w:t>«Решение задач»</w:t>
            </w:r>
            <w:r w:rsidR="006E10D9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.</w:t>
            </w:r>
          </w:p>
          <w:p w:rsidR="00C06E30" w:rsidRPr="006E10D9" w:rsidRDefault="006E10D9" w:rsidP="006E10D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6E10D9">
              <w:rPr>
                <w:rFonts w:eastAsia="Times New Roman" w:cs="Times New Roman"/>
                <w:i/>
                <w:szCs w:val="28"/>
                <w:lang w:eastAsia="ar-SA"/>
              </w:rPr>
              <w:t>Компланарные векторы. Разложение вектора по трем некомпланарным векторам</w:t>
            </w:r>
            <w:r w:rsidR="00C06E30" w:rsidRPr="006E10D9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475F89" w:rsidRPr="00B92318" w:rsidRDefault="00475F89" w:rsidP="001203AA">
            <w:pPr>
              <w:rPr>
                <w:rFonts w:cs="Times New Roman"/>
                <w:i/>
                <w:szCs w:val="28"/>
              </w:rPr>
            </w:pP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475F89" w:rsidRDefault="00475F89" w:rsidP="00F2186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 пункты 38,39,40,41,42.</w:t>
            </w:r>
          </w:p>
          <w:p w:rsidR="00DB11B9" w:rsidRDefault="00475F89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DB11B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Изучите </w:t>
            </w:r>
            <w:r w:rsidR="00DB11B9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 w:rsidR="00DB11B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 пункты 43,44,45.</w:t>
            </w:r>
          </w:p>
          <w:p w:rsidR="00404D5A" w:rsidRDefault="00DB11B9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75F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382, 384 стр.100</w:t>
            </w:r>
            <w:r w:rsidR="00404D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475F89" w:rsidRDefault="00DB11B9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№355, 358</w:t>
            </w:r>
            <w:r w:rsidR="00404D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359</w:t>
            </w:r>
            <w:r w:rsidR="00404D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C968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95.</w:t>
            </w:r>
          </w:p>
          <w:p w:rsidR="00404D5A" w:rsidRPr="00100CD5" w:rsidRDefault="00C9688F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404D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75F89" w:rsidRPr="00F55504" w:rsidRDefault="001203AA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10-11</w:t>
            </w:r>
            <w:r w:rsidR="008D2419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="008D2419"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="008D2419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D90D4F" w:rsidRDefault="00D90D4F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C"/>
    <w:rsid w:val="001203AA"/>
    <w:rsid w:val="00404D5A"/>
    <w:rsid w:val="00475F89"/>
    <w:rsid w:val="005C5477"/>
    <w:rsid w:val="006E10D9"/>
    <w:rsid w:val="008D2419"/>
    <w:rsid w:val="009C0F5B"/>
    <w:rsid w:val="00B5477C"/>
    <w:rsid w:val="00C06E30"/>
    <w:rsid w:val="00C9688F"/>
    <w:rsid w:val="00D90D4F"/>
    <w:rsid w:val="00D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 директора по УР</cp:lastModifiedBy>
  <cp:revision>2</cp:revision>
  <dcterms:created xsi:type="dcterms:W3CDTF">2020-04-23T08:07:00Z</dcterms:created>
  <dcterms:modified xsi:type="dcterms:W3CDTF">2020-04-23T08:07:00Z</dcterms:modified>
</cp:coreProperties>
</file>