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D2367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sz w:val="24"/>
                <w:szCs w:val="24"/>
              </w:rPr>
            </w:pPr>
            <w:r w:rsidRPr="004D2367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2C" w:rsidRPr="004D2367" w:rsidRDefault="005A6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367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2367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367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2C" w:rsidRPr="004D2367" w:rsidRDefault="005A652C">
            <w:pPr>
              <w:rPr>
                <w:rFonts w:ascii="Times New Roman" w:hAnsi="Times New Roman"/>
                <w:sz w:val="24"/>
                <w:szCs w:val="24"/>
              </w:rPr>
            </w:pPr>
            <w:r w:rsidRPr="004D2367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sz w:val="24"/>
                <w:szCs w:val="24"/>
              </w:rPr>
            </w:pPr>
            <w:r w:rsidRPr="004D2367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sz w:val="24"/>
                <w:szCs w:val="24"/>
              </w:rPr>
            </w:pPr>
            <w:r w:rsidRPr="004D236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Ивановна Цветаева</w:t>
            </w: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2C" w:rsidRPr="004D2367" w:rsidRDefault="005A652C" w:rsidP="005A65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600" w:lineRule="atLeast"/>
              <w:contextualSpacing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D2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4D2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D236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https://yandex.ru/video/preview/?filmId=997133961804594849&amp;parent-reqid=1586259399541590-1145242839484509776200156-production-app-host-man-web-yp-139&amp;path=wizard&amp;text=видео+о+цветаевой</w:t>
              </w:r>
            </w:hyperlink>
          </w:p>
          <w:p w:rsidR="005A652C" w:rsidRPr="004D2367" w:rsidRDefault="00273948" w:rsidP="004D2367">
            <w:pPr>
              <w:shd w:val="clear" w:color="auto" w:fill="FFFFFF"/>
              <w:spacing w:before="100" w:beforeAutospacing="1" w:after="100" w:afterAutospacing="1" w:line="600" w:lineRule="atLeast"/>
              <w:ind w:left="72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A652C" w:rsidRPr="004D236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https://yandex.ru/video/preview/?filmId=15043065856031402761&amp;path=wizard&amp;text=видео+о+цветаевой</w:t>
              </w:r>
            </w:hyperlink>
          </w:p>
          <w:p w:rsidR="005A652C" w:rsidRPr="004D2367" w:rsidRDefault="005A652C" w:rsidP="005A65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600" w:lineRule="atLeast"/>
              <w:contextualSpacing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D23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Ответить на вопросы:</w:t>
            </w:r>
          </w:p>
          <w:p w:rsidR="005A652C" w:rsidRPr="004D2367" w:rsidRDefault="004D2367" w:rsidP="005A652C">
            <w:pPr>
              <w:shd w:val="clear" w:color="auto" w:fill="FFFFFF"/>
              <w:spacing w:before="100" w:beforeAutospacing="1" w:after="100" w:afterAutospacing="1" w:line="600" w:lineRule="atLeast"/>
              <w:ind w:left="720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D236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1.В чем заключается своеобразие поэзии Цветаевой?</w:t>
            </w:r>
          </w:p>
          <w:p w:rsidR="004D2367" w:rsidRPr="004D2367" w:rsidRDefault="004D2367" w:rsidP="005A652C">
            <w:pPr>
              <w:shd w:val="clear" w:color="auto" w:fill="FFFFFF"/>
              <w:spacing w:before="100" w:beforeAutospacing="1" w:after="100" w:afterAutospacing="1" w:line="600" w:lineRule="atLeast"/>
              <w:ind w:left="720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D236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2.В чем проявилась романтическая устремлённость поэзии Цветаевой?</w:t>
            </w:r>
          </w:p>
          <w:p w:rsidR="004D2367" w:rsidRPr="004D2367" w:rsidRDefault="004D2367" w:rsidP="005A652C">
            <w:pPr>
              <w:shd w:val="clear" w:color="auto" w:fill="FFFFFF"/>
              <w:spacing w:before="100" w:beforeAutospacing="1" w:after="100" w:afterAutospacing="1" w:line="600" w:lineRule="atLeast"/>
              <w:ind w:left="720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D236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 В чем вы видите фольклорное начало в ее поэзии?</w:t>
            </w:r>
          </w:p>
          <w:p w:rsidR="005A652C" w:rsidRPr="004D2367" w:rsidRDefault="005A652C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2C" w:rsidRPr="004D2367" w:rsidRDefault="005A652C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2C" w:rsidRPr="004D2367" w:rsidRDefault="005A652C">
            <w:pPr>
              <w:pStyle w:val="Pa18"/>
              <w:ind w:left="340" w:hanging="220"/>
              <w:jc w:val="both"/>
              <w:rPr>
                <w:rFonts w:ascii="Times New Roman" w:hAnsi="Times New Roman"/>
              </w:rPr>
            </w:pPr>
            <w:r w:rsidRPr="004D2367">
              <w:rPr>
                <w:rFonts w:ascii="Times New Roman" w:eastAsia="Times New Roman" w:hAnsi="Times New Roman"/>
                <w:b/>
                <w:lang w:eastAsia="ru-RU"/>
              </w:rPr>
              <w:t>3.Ответы  отправьте преподавателю (фото вашей работы).</w:t>
            </w:r>
          </w:p>
        </w:tc>
      </w:tr>
      <w:tr w:rsidR="004D2367" w:rsidRPr="004D2367" w:rsidTr="005A65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C" w:rsidRPr="004D2367" w:rsidRDefault="005A6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67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2C" w:rsidRPr="004D2367" w:rsidRDefault="005A6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B9E" w:rsidRDefault="00F52B9E"/>
    <w:sectPr w:rsidR="00F5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2C"/>
    <w:rsid w:val="00273948"/>
    <w:rsid w:val="004D2367"/>
    <w:rsid w:val="005A652C"/>
    <w:rsid w:val="00F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2C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5A652C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4">
    <w:name w:val="Table Grid"/>
    <w:basedOn w:val="a1"/>
    <w:uiPriority w:val="39"/>
    <w:rsid w:val="005A65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2C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5A652C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4">
    <w:name w:val="Table Grid"/>
    <w:basedOn w:val="a1"/>
    <w:uiPriority w:val="39"/>
    <w:rsid w:val="005A65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043065856031402761&amp;path=wizard&amp;text=&#1074;&#1080;&#1076;&#1077;&#1086;+&#1086;+&#1094;&#1074;&#1077;&#1090;&#1072;&#1077;&#1074;&#1086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97133961804594849&amp;parent-reqid=1586259399541590-1145242839484509776200156-production-app-host-man-web-yp-139&amp;path=wizard&amp;text=&#1074;&#1080;&#1076;&#1077;&#1086;+&#1086;+&#1094;&#1074;&#1077;&#1090;&#1072;&#1077;&#1074;&#1086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2020-04-07T12:53:00Z</dcterms:created>
  <dcterms:modified xsi:type="dcterms:W3CDTF">2020-04-07T12:53:00Z</dcterms:modified>
</cp:coreProperties>
</file>